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657B8A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看護師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（任期付職員）採用試験受験申込書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657B8A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看護師</w:t>
            </w:r>
            <w:r w:rsidR="00F86820">
              <w:rPr>
                <w:rFonts w:hint="eastAsia"/>
                <w:sz w:val="24"/>
                <w:lang w:eastAsia="zh-TW"/>
              </w:rPr>
              <w:t>（任期付職員）</w:t>
            </w:r>
          </w:p>
          <w:p w:rsidR="00F86820" w:rsidRPr="00A201F1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 w:rsidR="00B93D2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平成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平成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4C1773"/>
    <w:rsid w:val="00565232"/>
    <w:rsid w:val="005C6E0C"/>
    <w:rsid w:val="00633B10"/>
    <w:rsid w:val="00657B8A"/>
    <w:rsid w:val="008D5785"/>
    <w:rsid w:val="009A1A35"/>
    <w:rsid w:val="00A201F1"/>
    <w:rsid w:val="00A329F3"/>
    <w:rsid w:val="00A65E72"/>
    <w:rsid w:val="00AB6A8C"/>
    <w:rsid w:val="00B93D20"/>
    <w:rsid w:val="00BB6050"/>
    <w:rsid w:val="00DB0D6F"/>
    <w:rsid w:val="00DC3076"/>
    <w:rsid w:val="00E01673"/>
    <w:rsid w:val="00E24DB9"/>
    <w:rsid w:val="00E96421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4</cp:revision>
  <dcterms:created xsi:type="dcterms:W3CDTF">2014-11-06T08:39:00Z</dcterms:created>
  <dcterms:modified xsi:type="dcterms:W3CDTF">2017-12-14T04:21:00Z</dcterms:modified>
</cp:coreProperties>
</file>